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03F3A" w:rsidP="4A82B62B" w:rsidRDefault="00D03F3A" w14:paraId="5657C64E" w14:textId="77777777">
      <w:pPr>
        <w:rPr>
          <w:rFonts w:ascii="Verdana" w:hAnsi="Verdana" w:eastAsia="Verdana" w:cs="Verdana"/>
          <w:sz w:val="20"/>
          <w:szCs w:val="20"/>
        </w:rPr>
      </w:pPr>
      <w:r>
        <w:rPr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5657C667" wp14:editId="5657C668">
            <wp:simplePos x="0" y="0"/>
            <wp:positionH relativeFrom="column">
              <wp:posOffset>4871720</wp:posOffset>
            </wp:positionH>
            <wp:positionV relativeFrom="paragraph">
              <wp:posOffset>0</wp:posOffset>
            </wp:positionV>
            <wp:extent cx="1304925" cy="1304925"/>
            <wp:effectExtent l="0" t="0" r="9525" b="9525"/>
            <wp:wrapTight wrapText="bothSides">
              <wp:wrapPolygon edited="0">
                <wp:start x="0" y="0"/>
                <wp:lineTo x="0" y="21442"/>
                <wp:lineTo x="21442" y="21442"/>
                <wp:lineTo x="21442" y="0"/>
                <wp:lineTo x="0" y="0"/>
              </wp:wrapPolygon>
            </wp:wrapTight>
            <wp:docPr id="3" name="Afbeelding 3" descr="Gerelateerde afbeel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elateerde afbeeld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58240" behindDoc="1" locked="0" layoutInCell="1" allowOverlap="1" wp14:anchorId="5657C669" wp14:editId="5657C66A">
            <wp:simplePos x="0" y="0"/>
            <wp:positionH relativeFrom="column">
              <wp:posOffset>-309245</wp:posOffset>
            </wp:positionH>
            <wp:positionV relativeFrom="paragraph">
              <wp:posOffset>0</wp:posOffset>
            </wp:positionV>
            <wp:extent cx="1925955" cy="1314450"/>
            <wp:effectExtent l="0" t="0" r="0" b="0"/>
            <wp:wrapTight wrapText="bothSides">
              <wp:wrapPolygon edited="0">
                <wp:start x="0" y="0"/>
                <wp:lineTo x="0" y="21287"/>
                <wp:lineTo x="21365" y="21287"/>
                <wp:lineTo x="21365" y="0"/>
                <wp:lineTo x="0" y="0"/>
              </wp:wrapPolygon>
            </wp:wrapTight>
            <wp:docPr id="2" name="Afbeelding 2" descr="Afbeeldingsresultaat voor orgaandonat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fbeeldingsresultaat voor orgaandonati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5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3F3A" w:rsidP="4A82B62B" w:rsidRDefault="00D03F3A" w14:paraId="5657C64F" w14:textId="77777777">
      <w:pPr>
        <w:rPr>
          <w:rFonts w:ascii="Verdana" w:hAnsi="Verdana" w:eastAsia="Verdana" w:cs="Verdana"/>
          <w:sz w:val="20"/>
          <w:szCs w:val="20"/>
        </w:rPr>
      </w:pPr>
    </w:p>
    <w:p w:rsidR="006A3521" w:rsidP="4A82B62B" w:rsidRDefault="005014CD" w14:paraId="5657C650" w14:textId="77777777">
      <w:pPr>
        <w:rPr>
          <w:rFonts w:ascii="Verdana" w:hAnsi="Verdana" w:eastAsia="Verdana" w:cs="Verdana"/>
          <w:sz w:val="20"/>
          <w:szCs w:val="20"/>
        </w:rPr>
      </w:pPr>
      <w:r w:rsidRPr="4A82B62B" w:rsidR="005014CD">
        <w:rPr>
          <w:rFonts w:ascii="Verdana" w:hAnsi="Verdana" w:eastAsia="Verdana" w:cs="Verdana"/>
          <w:sz w:val="20"/>
          <w:szCs w:val="20"/>
        </w:rPr>
        <w:t>Orgaan</w:t>
      </w:r>
      <w:r w:rsidRPr="4A82B62B" w:rsidR="00A06A6F">
        <w:rPr>
          <w:rFonts w:ascii="Verdana" w:hAnsi="Verdana" w:eastAsia="Verdana" w:cs="Verdana"/>
          <w:sz w:val="20"/>
          <w:szCs w:val="20"/>
        </w:rPr>
        <w:t>donor: Ja of Nee?</w:t>
      </w:r>
    </w:p>
    <w:p w:rsidR="00D03F3A" w:rsidP="4A82B62B" w:rsidRDefault="00D03F3A" w14:paraId="5657C654" w14:textId="77777777">
      <w:pPr>
        <w:rPr>
          <w:rFonts w:ascii="Verdana" w:hAnsi="Verdana" w:eastAsia="Verdana" w:cs="Verdana"/>
          <w:b w:val="1"/>
          <w:bCs w:val="1"/>
          <w:sz w:val="20"/>
          <w:szCs w:val="20"/>
        </w:rPr>
      </w:pPr>
    </w:p>
    <w:p w:rsidR="00D03F3A" w:rsidP="4A82B62B" w:rsidRDefault="00D03F3A" w14:paraId="5657C655" w14:textId="77777777">
      <w:pPr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4A82B62B" w:rsidR="00D03F3A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Doel: </w:t>
      </w:r>
    </w:p>
    <w:p w:rsidR="00200751" w:rsidP="4A82B62B" w:rsidRDefault="00200751" w14:paraId="3D395175" w14:textId="7A9091EC">
      <w:pPr>
        <w:pStyle w:val="Lijstalinea"/>
        <w:numPr>
          <w:ilvl w:val="0"/>
          <w:numId w:val="1"/>
        </w:numPr>
        <w:rPr>
          <w:rFonts w:ascii="Verdana" w:hAnsi="Verdana" w:eastAsia="Verdana" w:cs="Verdana"/>
          <w:sz w:val="20"/>
          <w:szCs w:val="20"/>
        </w:rPr>
      </w:pPr>
      <w:r w:rsidRPr="4A82B62B" w:rsidR="00200751">
        <w:rPr>
          <w:rFonts w:ascii="Verdana" w:hAnsi="Verdana" w:eastAsia="Verdana" w:cs="Verdana"/>
          <w:sz w:val="20"/>
          <w:szCs w:val="20"/>
        </w:rPr>
        <w:t xml:space="preserve">Je </w:t>
      </w:r>
      <w:r w:rsidRPr="4A82B62B" w:rsidR="003B17F0">
        <w:rPr>
          <w:rFonts w:ascii="Verdana" w:hAnsi="Verdana" w:eastAsia="Verdana" w:cs="Verdana"/>
          <w:sz w:val="20"/>
          <w:szCs w:val="20"/>
        </w:rPr>
        <w:t xml:space="preserve">kunt </w:t>
      </w:r>
      <w:r w:rsidRPr="4A82B62B" w:rsidR="007B0359">
        <w:rPr>
          <w:rFonts w:ascii="Verdana" w:hAnsi="Verdana" w:eastAsia="Verdana" w:cs="Verdana"/>
          <w:sz w:val="20"/>
          <w:szCs w:val="20"/>
        </w:rPr>
        <w:t>uitleggen</w:t>
      </w:r>
      <w:r w:rsidRPr="4A82B62B" w:rsidR="003B17F0">
        <w:rPr>
          <w:rFonts w:ascii="Verdana" w:hAnsi="Verdana" w:eastAsia="Verdana" w:cs="Verdana"/>
          <w:sz w:val="20"/>
          <w:szCs w:val="20"/>
        </w:rPr>
        <w:t xml:space="preserve"> wat orgaandonatie is</w:t>
      </w:r>
      <w:r w:rsidRPr="4A82B62B" w:rsidR="00166C14">
        <w:rPr>
          <w:rFonts w:ascii="Verdana" w:hAnsi="Verdana" w:eastAsia="Verdana" w:cs="Verdana"/>
          <w:sz w:val="20"/>
          <w:szCs w:val="20"/>
        </w:rPr>
        <w:t xml:space="preserve"> en op welke wijze het vorm krijgt</w:t>
      </w:r>
      <w:r w:rsidRPr="4A82B62B" w:rsidR="001F4A52">
        <w:rPr>
          <w:rFonts w:ascii="Verdana" w:hAnsi="Verdana" w:eastAsia="Verdana" w:cs="Verdana"/>
          <w:sz w:val="20"/>
          <w:szCs w:val="20"/>
        </w:rPr>
        <w:t>.</w:t>
      </w:r>
    </w:p>
    <w:p w:rsidRPr="008C2F1E" w:rsidR="008C2F1E" w:rsidP="4A82B62B" w:rsidRDefault="008C2F1E" w14:paraId="72DFBB69" w14:textId="7B38F71F">
      <w:pPr>
        <w:pStyle w:val="Lijstalinea"/>
        <w:numPr>
          <w:ilvl w:val="0"/>
          <w:numId w:val="1"/>
        </w:numPr>
        <w:rPr>
          <w:rFonts w:ascii="Verdana" w:hAnsi="Verdana" w:eastAsia="Verdana" w:cs="Verdana"/>
          <w:sz w:val="20"/>
          <w:szCs w:val="20"/>
        </w:rPr>
      </w:pPr>
      <w:r w:rsidRPr="4A82B62B" w:rsidR="008C2F1E">
        <w:rPr>
          <w:rFonts w:ascii="Verdana" w:hAnsi="Verdana" w:eastAsia="Verdana" w:cs="Verdana"/>
          <w:sz w:val="20"/>
          <w:szCs w:val="20"/>
        </w:rPr>
        <w:t xml:space="preserve">Je kunt organen/weefsels </w:t>
      </w:r>
      <w:r w:rsidRPr="4A82B62B" w:rsidR="008C2F1E">
        <w:rPr>
          <w:rFonts w:ascii="Verdana" w:hAnsi="Verdana" w:eastAsia="Verdana" w:cs="Verdana"/>
          <w:sz w:val="20"/>
          <w:szCs w:val="20"/>
        </w:rPr>
        <w:t xml:space="preserve">noemen die </w:t>
      </w:r>
      <w:r w:rsidRPr="4A82B62B" w:rsidR="008C2F1E">
        <w:rPr>
          <w:rFonts w:ascii="Verdana" w:hAnsi="Verdana" w:eastAsia="Verdana" w:cs="Verdana"/>
          <w:sz w:val="20"/>
          <w:szCs w:val="20"/>
        </w:rPr>
        <w:t>gedoneerd kunnen worden.</w:t>
      </w:r>
    </w:p>
    <w:p w:rsidRPr="001F4A52" w:rsidR="00E3381F" w:rsidP="4A82B62B" w:rsidRDefault="00E3381F" w14:paraId="3082C6B6" w14:textId="173AF9A2">
      <w:pPr>
        <w:pStyle w:val="Lijstalinea"/>
        <w:numPr>
          <w:ilvl w:val="0"/>
          <w:numId w:val="1"/>
        </w:numPr>
        <w:rPr>
          <w:rFonts w:ascii="Verdana" w:hAnsi="Verdana" w:eastAsia="Verdana" w:cs="Verdana"/>
          <w:sz w:val="20"/>
          <w:szCs w:val="20"/>
        </w:rPr>
      </w:pPr>
      <w:r w:rsidRPr="4A82B62B" w:rsidR="00E3381F">
        <w:rPr>
          <w:rFonts w:ascii="Verdana" w:hAnsi="Verdana" w:eastAsia="Verdana" w:cs="Verdana"/>
          <w:sz w:val="20"/>
          <w:szCs w:val="20"/>
        </w:rPr>
        <w:t xml:space="preserve">Je kunt </w:t>
      </w:r>
      <w:r w:rsidRPr="4A82B62B" w:rsidR="007B0359">
        <w:rPr>
          <w:rFonts w:ascii="Verdana" w:hAnsi="Verdana" w:eastAsia="Verdana" w:cs="Verdana"/>
          <w:sz w:val="20"/>
          <w:szCs w:val="20"/>
        </w:rPr>
        <w:t>uitleggen</w:t>
      </w:r>
      <w:r w:rsidRPr="4A82B62B" w:rsidR="00E3381F">
        <w:rPr>
          <w:rFonts w:ascii="Verdana" w:hAnsi="Verdana" w:eastAsia="Verdana" w:cs="Verdana"/>
          <w:sz w:val="20"/>
          <w:szCs w:val="20"/>
        </w:rPr>
        <w:t xml:space="preserve"> wat </w:t>
      </w:r>
      <w:r w:rsidRPr="4A82B62B" w:rsidR="00430998">
        <w:rPr>
          <w:rFonts w:ascii="Verdana" w:hAnsi="Verdana" w:eastAsia="Verdana" w:cs="Verdana"/>
          <w:sz w:val="20"/>
          <w:szCs w:val="20"/>
        </w:rPr>
        <w:t xml:space="preserve">voor keuzes je kunt maken m.b.t. </w:t>
      </w:r>
      <w:r w:rsidRPr="4A82B62B" w:rsidR="0012112C">
        <w:rPr>
          <w:rFonts w:ascii="Verdana" w:hAnsi="Verdana" w:eastAsia="Verdana" w:cs="Verdana"/>
          <w:sz w:val="20"/>
          <w:szCs w:val="20"/>
        </w:rPr>
        <w:t>donorregistratie</w:t>
      </w:r>
      <w:r w:rsidRPr="4A82B62B" w:rsidR="001F4A52">
        <w:rPr>
          <w:rFonts w:ascii="Verdana" w:hAnsi="Verdana" w:eastAsia="Verdana" w:cs="Verdana"/>
          <w:sz w:val="20"/>
          <w:szCs w:val="20"/>
        </w:rPr>
        <w:t>.</w:t>
      </w:r>
    </w:p>
    <w:p w:rsidR="00A06A6F" w:rsidP="4A82B62B" w:rsidRDefault="00D03F3A" w14:paraId="5657C656" w14:textId="066352EC">
      <w:pPr>
        <w:pStyle w:val="Lijstalinea"/>
        <w:numPr>
          <w:ilvl w:val="0"/>
          <w:numId w:val="1"/>
        </w:numPr>
        <w:rPr>
          <w:rFonts w:ascii="Verdana" w:hAnsi="Verdana" w:eastAsia="Verdana" w:cs="Verdana"/>
          <w:sz w:val="20"/>
          <w:szCs w:val="20"/>
        </w:rPr>
      </w:pPr>
      <w:r w:rsidRPr="4A82B62B" w:rsidR="00D03F3A">
        <w:rPr>
          <w:rFonts w:ascii="Verdana" w:hAnsi="Verdana" w:eastAsia="Verdana" w:cs="Verdana"/>
          <w:sz w:val="20"/>
          <w:szCs w:val="20"/>
        </w:rPr>
        <w:t>Je weet na afloop te beargumenteren waarom je v</w:t>
      </w:r>
      <w:r w:rsidRPr="4A82B62B" w:rsidR="00E43EE3">
        <w:rPr>
          <w:rFonts w:ascii="Verdana" w:hAnsi="Verdana" w:eastAsia="Verdana" w:cs="Verdana"/>
          <w:sz w:val="20"/>
          <w:szCs w:val="20"/>
        </w:rPr>
        <w:t>óó</w:t>
      </w:r>
      <w:r w:rsidRPr="4A82B62B" w:rsidR="00D03F3A">
        <w:rPr>
          <w:rFonts w:ascii="Verdana" w:hAnsi="Verdana" w:eastAsia="Verdana" w:cs="Verdana"/>
          <w:sz w:val="20"/>
          <w:szCs w:val="20"/>
        </w:rPr>
        <w:t>r of tegen orgaandonatie bent</w:t>
      </w:r>
      <w:r w:rsidRPr="4A82B62B" w:rsidR="00B95EB8">
        <w:rPr>
          <w:rFonts w:ascii="Verdana" w:hAnsi="Verdana" w:eastAsia="Verdana" w:cs="Verdana"/>
          <w:sz w:val="20"/>
          <w:szCs w:val="20"/>
        </w:rPr>
        <w:t>.</w:t>
      </w:r>
    </w:p>
    <w:p w:rsidRPr="001F4A52" w:rsidR="005359A8" w:rsidP="4A82B62B" w:rsidRDefault="005359A8" w14:paraId="33318D95" w14:textId="2E2D05F9">
      <w:pPr>
        <w:pStyle w:val="Lijstalinea"/>
        <w:numPr>
          <w:ilvl w:val="0"/>
          <w:numId w:val="1"/>
        </w:numPr>
        <w:rPr>
          <w:rFonts w:ascii="Verdana" w:hAnsi="Verdana" w:eastAsia="Verdana" w:cs="Verdana"/>
          <w:sz w:val="20"/>
          <w:szCs w:val="20"/>
        </w:rPr>
      </w:pPr>
      <w:r w:rsidRPr="4A82B62B" w:rsidR="005359A8">
        <w:rPr>
          <w:rFonts w:ascii="Verdana" w:hAnsi="Verdana" w:eastAsia="Verdana" w:cs="Verdana"/>
          <w:sz w:val="20"/>
          <w:szCs w:val="20"/>
        </w:rPr>
        <w:t xml:space="preserve">Je leert </w:t>
      </w:r>
      <w:r w:rsidRPr="4A82B62B" w:rsidR="00D04632">
        <w:rPr>
          <w:rFonts w:ascii="Verdana" w:hAnsi="Verdana" w:eastAsia="Verdana" w:cs="Verdana"/>
          <w:sz w:val="20"/>
          <w:szCs w:val="20"/>
        </w:rPr>
        <w:t>naar elkaar te luisteren en elkaars argumenten te respecteren</w:t>
      </w:r>
    </w:p>
    <w:p w:rsidR="00B95EB8" w:rsidP="4A82B62B" w:rsidRDefault="00B95EB8" w14:paraId="22E7202E" w14:textId="77777777">
      <w:pPr>
        <w:rPr>
          <w:rFonts w:ascii="Verdana" w:hAnsi="Verdana" w:eastAsia="Verdana" w:cs="Verdana"/>
          <w:sz w:val="20"/>
          <w:szCs w:val="20"/>
        </w:rPr>
      </w:pPr>
    </w:p>
    <w:p w:rsidRPr="00050094" w:rsidR="00115016" w:rsidP="4A82B62B" w:rsidRDefault="008A1E1B" w14:paraId="7763E7FE" w14:textId="254C50B4">
      <w:pPr>
        <w:rPr>
          <w:rFonts w:ascii="Verdana" w:hAnsi="Verdana" w:eastAsia="Verdana" w:cs="Verdana"/>
          <w:sz w:val="20"/>
          <w:szCs w:val="20"/>
        </w:rPr>
      </w:pPr>
      <w:r w:rsidRPr="4A82B62B" w:rsidR="008A1E1B">
        <w:rPr>
          <w:rFonts w:ascii="Verdana" w:hAnsi="Verdana" w:eastAsia="Verdana" w:cs="Verdana"/>
          <w:sz w:val="20"/>
          <w:szCs w:val="20"/>
        </w:rPr>
        <w:t xml:space="preserve">Welke </w:t>
      </w:r>
      <w:r w:rsidRPr="4A82B62B" w:rsidR="001D6F53">
        <w:rPr>
          <w:rFonts w:ascii="Verdana" w:hAnsi="Verdana" w:eastAsia="Verdana" w:cs="Verdana"/>
          <w:sz w:val="20"/>
          <w:szCs w:val="20"/>
        </w:rPr>
        <w:t xml:space="preserve">argumenten zijn er </w:t>
      </w:r>
      <w:r w:rsidRPr="4A82B62B" w:rsidR="001D6F53">
        <w:rPr>
          <w:rFonts w:ascii="Verdana" w:hAnsi="Verdana" w:eastAsia="Verdana" w:cs="Verdana"/>
          <w:sz w:val="20"/>
          <w:szCs w:val="20"/>
        </w:rPr>
        <w:t>vóór of tegen orgaandonatie</w:t>
      </w:r>
      <w:r w:rsidRPr="4A82B62B" w:rsidR="001D6F53">
        <w:rPr>
          <w:rFonts w:ascii="Verdana" w:hAnsi="Verdana" w:eastAsia="Verdana" w:cs="Verdana"/>
          <w:sz w:val="20"/>
          <w:szCs w:val="20"/>
        </w:rPr>
        <w:t xml:space="preserve">? </w:t>
      </w:r>
    </w:p>
    <w:p w:rsidR="00741219" w:rsidP="4A82B62B" w:rsidRDefault="00741219" w14:paraId="43563223" w14:textId="77777777">
      <w:pPr>
        <w:rPr>
          <w:rFonts w:ascii="Verdana" w:hAnsi="Verdana" w:eastAsia="Verdana" w:cs="Verdana"/>
          <w:b w:val="1"/>
          <w:bCs w:val="1"/>
          <w:sz w:val="20"/>
          <w:szCs w:val="20"/>
        </w:rPr>
      </w:pPr>
    </w:p>
    <w:p w:rsidRPr="00D03F3A" w:rsidR="00D03F3A" w:rsidP="4A82B62B" w:rsidRDefault="009B7C56" w14:paraId="5657C658" w14:textId="79B22C30">
      <w:pPr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4A82B62B" w:rsidR="009B7C56">
        <w:rPr>
          <w:rFonts w:ascii="Verdana" w:hAnsi="Verdana" w:eastAsia="Verdana" w:cs="Verdana"/>
          <w:b w:val="1"/>
          <w:bCs w:val="1"/>
          <w:sz w:val="20"/>
          <w:szCs w:val="20"/>
        </w:rPr>
        <w:t>Opdracht</w:t>
      </w:r>
    </w:p>
    <w:p w:rsidR="00A06A6F" w:rsidP="4A82B62B" w:rsidRDefault="00A06A6F" w14:paraId="5657C659" w14:textId="77777777">
      <w:pPr>
        <w:rPr>
          <w:rFonts w:ascii="Verdana" w:hAnsi="Verdana" w:eastAsia="Verdana" w:cs="Verdana"/>
          <w:sz w:val="20"/>
          <w:szCs w:val="20"/>
        </w:rPr>
      </w:pPr>
      <w:r w:rsidRPr="4A82B62B" w:rsidR="00A06A6F">
        <w:rPr>
          <w:rFonts w:ascii="Verdana" w:hAnsi="Verdana" w:eastAsia="Verdana" w:cs="Verdana"/>
          <w:sz w:val="20"/>
          <w:szCs w:val="20"/>
        </w:rPr>
        <w:t>Je vormt 2 groepjes (A en B) van ieder 3 leerlingen.</w:t>
      </w:r>
    </w:p>
    <w:p w:rsidR="00A06A6F" w:rsidP="4A82B62B" w:rsidRDefault="00A06A6F" w14:paraId="5657C65A" w14:textId="77777777">
      <w:pPr>
        <w:rPr>
          <w:rFonts w:ascii="Verdana" w:hAnsi="Verdana" w:eastAsia="Verdana" w:cs="Verdana"/>
          <w:sz w:val="20"/>
          <w:szCs w:val="20"/>
        </w:rPr>
      </w:pPr>
    </w:p>
    <w:p w:rsidRPr="007A7E24" w:rsidR="00A06A6F" w:rsidP="4A82B62B" w:rsidRDefault="00024D47" w14:paraId="5657C65B" w14:textId="6A863EE7">
      <w:pPr>
        <w:pStyle w:val="Lijstalinea"/>
        <w:numPr>
          <w:ilvl w:val="0"/>
          <w:numId w:val="46"/>
        </w:numPr>
        <w:rPr>
          <w:rFonts w:ascii="Verdana" w:hAnsi="Verdana" w:eastAsia="Verdana" w:cs="Verdana"/>
          <w:sz w:val="20"/>
          <w:szCs w:val="20"/>
        </w:rPr>
      </w:pPr>
      <w:r w:rsidRPr="4A82B62B" w:rsidR="00024D47">
        <w:rPr>
          <w:rFonts w:ascii="Verdana" w:hAnsi="Verdana" w:eastAsia="Verdana" w:cs="Verdana"/>
          <w:sz w:val="20"/>
          <w:szCs w:val="20"/>
        </w:rPr>
        <w:t xml:space="preserve">Groep </w:t>
      </w:r>
      <w:r w:rsidRPr="4A82B62B" w:rsidR="00A06A6F">
        <w:rPr>
          <w:rFonts w:ascii="Verdana" w:hAnsi="Verdana" w:eastAsia="Verdana" w:cs="Verdana"/>
          <w:sz w:val="20"/>
          <w:szCs w:val="20"/>
        </w:rPr>
        <w:t xml:space="preserve">A zoekt uit welke argumenten mensen </w:t>
      </w:r>
      <w:r w:rsidRPr="4A82B62B" w:rsidR="00A06A6F">
        <w:rPr>
          <w:rFonts w:ascii="Verdana" w:hAnsi="Verdana" w:eastAsia="Verdana" w:cs="Verdana"/>
          <w:b w:val="1"/>
          <w:bCs w:val="1"/>
          <w:sz w:val="20"/>
          <w:szCs w:val="20"/>
          <w:u w:val="single"/>
        </w:rPr>
        <w:t>v</w:t>
      </w:r>
      <w:r w:rsidRPr="4A82B62B" w:rsidR="00293F21">
        <w:rPr>
          <w:rFonts w:ascii="Verdana" w:hAnsi="Verdana" w:eastAsia="Verdana" w:cs="Verdana"/>
          <w:b w:val="1"/>
          <w:bCs w:val="1"/>
          <w:sz w:val="20"/>
          <w:szCs w:val="20"/>
          <w:u w:val="single"/>
        </w:rPr>
        <w:t>óó</w:t>
      </w:r>
      <w:r w:rsidRPr="4A82B62B" w:rsidR="00A06A6F">
        <w:rPr>
          <w:rFonts w:ascii="Verdana" w:hAnsi="Verdana" w:eastAsia="Verdana" w:cs="Verdana"/>
          <w:b w:val="1"/>
          <w:bCs w:val="1"/>
          <w:sz w:val="20"/>
          <w:szCs w:val="20"/>
          <w:u w:val="single"/>
        </w:rPr>
        <w:t>r</w:t>
      </w:r>
      <w:r w:rsidRPr="4A82B62B" w:rsidR="00A06A6F">
        <w:rPr>
          <w:rFonts w:ascii="Verdana" w:hAnsi="Verdana" w:eastAsia="Verdana" w:cs="Verdana"/>
          <w:sz w:val="20"/>
          <w:szCs w:val="20"/>
        </w:rPr>
        <w:t xml:space="preserve"> orgaandonatie hebben.</w:t>
      </w:r>
    </w:p>
    <w:p w:rsidR="00A06A6F" w:rsidP="4A82B62B" w:rsidRDefault="00024D47" w14:paraId="5657C65C" w14:textId="58842964">
      <w:pPr>
        <w:ind w:firstLine="708"/>
        <w:rPr>
          <w:rFonts w:ascii="Verdana" w:hAnsi="Verdana" w:eastAsia="Verdana" w:cs="Verdana"/>
          <w:sz w:val="20"/>
          <w:szCs w:val="20"/>
        </w:rPr>
      </w:pPr>
      <w:r w:rsidRPr="4A82B62B" w:rsidR="00024D47">
        <w:rPr>
          <w:rFonts w:ascii="Verdana" w:hAnsi="Verdana" w:eastAsia="Verdana" w:cs="Verdana"/>
          <w:sz w:val="20"/>
          <w:szCs w:val="20"/>
        </w:rPr>
        <w:t>Groep B</w:t>
      </w:r>
      <w:r w:rsidRPr="4A82B62B" w:rsidR="00A06A6F">
        <w:rPr>
          <w:rFonts w:ascii="Verdana" w:hAnsi="Verdana" w:eastAsia="Verdana" w:cs="Verdana"/>
          <w:sz w:val="20"/>
          <w:szCs w:val="20"/>
        </w:rPr>
        <w:t xml:space="preserve"> zoekt uit welke argumenten mensen </w:t>
      </w:r>
      <w:r w:rsidRPr="4A82B62B" w:rsidR="00A06A6F">
        <w:rPr>
          <w:rFonts w:ascii="Verdana" w:hAnsi="Verdana" w:eastAsia="Verdana" w:cs="Verdana"/>
          <w:b w:val="1"/>
          <w:bCs w:val="1"/>
          <w:sz w:val="20"/>
          <w:szCs w:val="20"/>
          <w:u w:val="single"/>
        </w:rPr>
        <w:t>tegen</w:t>
      </w:r>
      <w:r w:rsidRPr="4A82B62B" w:rsidR="00A06A6F">
        <w:rPr>
          <w:rFonts w:ascii="Verdana" w:hAnsi="Verdana" w:eastAsia="Verdana" w:cs="Verdana"/>
          <w:sz w:val="20"/>
          <w:szCs w:val="20"/>
        </w:rPr>
        <w:t xml:space="preserve"> orgaandonatie hebben.</w:t>
      </w:r>
    </w:p>
    <w:p w:rsidR="00A06A6F" w:rsidP="4A82B62B" w:rsidRDefault="007A7E24" w14:paraId="5657C65D" w14:textId="6ED39492">
      <w:pPr>
        <w:ind w:left="708"/>
        <w:rPr>
          <w:rFonts w:ascii="Verdana" w:hAnsi="Verdana" w:eastAsia="Verdana" w:cs="Verdana"/>
          <w:sz w:val="20"/>
          <w:szCs w:val="20"/>
        </w:rPr>
      </w:pPr>
      <w:r w:rsidRPr="4A82B62B" w:rsidR="007A7E24">
        <w:rPr>
          <w:rFonts w:ascii="Verdana" w:hAnsi="Verdana" w:eastAsia="Verdana" w:cs="Verdana"/>
          <w:sz w:val="20"/>
          <w:szCs w:val="20"/>
        </w:rPr>
        <w:t xml:space="preserve">Gebruik hiervoor informatie die te vinden is op het internet. </w:t>
      </w:r>
      <w:r w:rsidRPr="4A82B62B" w:rsidR="00293F21">
        <w:rPr>
          <w:rFonts w:ascii="Verdana" w:hAnsi="Verdana" w:eastAsia="Verdana" w:cs="Verdana"/>
          <w:sz w:val="20"/>
          <w:szCs w:val="20"/>
        </w:rPr>
        <w:t>(</w:t>
      </w:r>
      <w:r w:rsidRPr="4A82B62B" w:rsidR="007A7E24">
        <w:rPr>
          <w:rFonts w:ascii="Verdana" w:hAnsi="Verdana" w:eastAsia="Verdana" w:cs="Verdana"/>
          <w:sz w:val="20"/>
          <w:szCs w:val="20"/>
        </w:rPr>
        <w:t xml:space="preserve">ChatGPT kan </w:t>
      </w:r>
      <w:r w:rsidRPr="4A82B62B" w:rsidR="00293F21">
        <w:rPr>
          <w:rFonts w:ascii="Verdana" w:hAnsi="Verdana" w:eastAsia="Verdana" w:cs="Verdana"/>
          <w:sz w:val="20"/>
          <w:szCs w:val="20"/>
        </w:rPr>
        <w:t>helpend zijn).</w:t>
      </w:r>
    </w:p>
    <w:p w:rsidRPr="00A06A6F" w:rsidR="005014CD" w:rsidP="4A82B62B" w:rsidRDefault="005014CD" w14:paraId="5657C65F" w14:textId="77777777">
      <w:pPr>
        <w:rPr>
          <w:rFonts w:ascii="Verdana" w:hAnsi="Verdana" w:eastAsia="Verdana" w:cs="Verdana"/>
          <w:sz w:val="20"/>
          <w:szCs w:val="20"/>
        </w:rPr>
      </w:pPr>
    </w:p>
    <w:p w:rsidRPr="00A045EF" w:rsidR="00C4514A" w:rsidP="4A82B62B" w:rsidRDefault="00A06A6F" w14:paraId="442FDA52" w14:textId="77FDF558">
      <w:pPr>
        <w:pStyle w:val="Lijstalinea"/>
        <w:numPr>
          <w:ilvl w:val="0"/>
          <w:numId w:val="46"/>
        </w:numPr>
        <w:rPr>
          <w:rFonts w:ascii="Verdana" w:hAnsi="Verdana" w:eastAsia="Verdana" w:cs="Verdana"/>
          <w:sz w:val="20"/>
          <w:szCs w:val="20"/>
        </w:rPr>
      </w:pPr>
      <w:r w:rsidRPr="4A82B62B" w:rsidR="00A06A6F">
        <w:rPr>
          <w:rFonts w:ascii="Verdana" w:hAnsi="Verdana" w:eastAsia="Verdana" w:cs="Verdana"/>
          <w:sz w:val="20"/>
          <w:szCs w:val="20"/>
        </w:rPr>
        <w:t xml:space="preserve">Na een grondige voorbereiding </w:t>
      </w:r>
      <w:r w:rsidRPr="4A82B62B" w:rsidR="005014CD">
        <w:rPr>
          <w:rFonts w:ascii="Verdana" w:hAnsi="Verdana" w:eastAsia="Verdana" w:cs="Verdana"/>
          <w:sz w:val="20"/>
          <w:szCs w:val="20"/>
        </w:rPr>
        <w:t xml:space="preserve">(ongeveer 1 les), </w:t>
      </w:r>
      <w:r w:rsidRPr="4A82B62B" w:rsidR="00A06A6F">
        <w:rPr>
          <w:rFonts w:ascii="Verdana" w:hAnsi="Verdana" w:eastAsia="Verdana" w:cs="Verdana"/>
          <w:sz w:val="20"/>
          <w:szCs w:val="20"/>
        </w:rPr>
        <w:t xml:space="preserve">ga je met elkaar in debat. </w:t>
      </w:r>
      <w:r w:rsidRPr="4A82B62B" w:rsidR="00F64803">
        <w:rPr>
          <w:rFonts w:ascii="Verdana" w:hAnsi="Verdana" w:eastAsia="Verdana" w:cs="Verdana"/>
          <w:sz w:val="20"/>
          <w:szCs w:val="20"/>
        </w:rPr>
        <w:t xml:space="preserve">Dit debat wordt gefilmd. </w:t>
      </w:r>
      <w:r w:rsidRPr="4A82B62B" w:rsidR="005014CD">
        <w:rPr>
          <w:rFonts w:ascii="Verdana" w:hAnsi="Verdana" w:eastAsia="Verdana" w:cs="Verdana"/>
          <w:sz w:val="20"/>
          <w:szCs w:val="20"/>
        </w:rPr>
        <w:t>Zorg dus dat je goed weet wat je tegen elkaar wilt zeggen</w:t>
      </w:r>
      <w:r w:rsidRPr="4A82B62B" w:rsidR="00D03F3A">
        <w:rPr>
          <w:rFonts w:ascii="Verdana" w:hAnsi="Verdana" w:eastAsia="Verdana" w:cs="Verdana"/>
          <w:sz w:val="20"/>
          <w:szCs w:val="20"/>
        </w:rPr>
        <w:t>, en hoe je de ander kunt overtuigen met jou</w:t>
      </w:r>
      <w:r w:rsidRPr="4A82B62B" w:rsidR="008B0185">
        <w:rPr>
          <w:rFonts w:ascii="Verdana" w:hAnsi="Verdana" w:eastAsia="Verdana" w:cs="Verdana"/>
          <w:sz w:val="20"/>
          <w:szCs w:val="20"/>
        </w:rPr>
        <w:t>w</w:t>
      </w:r>
      <w:r w:rsidRPr="4A82B62B" w:rsidR="00D03F3A">
        <w:rPr>
          <w:rFonts w:ascii="Verdana" w:hAnsi="Verdana" w:eastAsia="Verdana" w:cs="Verdana"/>
          <w:sz w:val="20"/>
          <w:szCs w:val="20"/>
        </w:rPr>
        <w:t xml:space="preserve"> argumenten</w:t>
      </w:r>
      <w:r w:rsidRPr="4A82B62B" w:rsidR="00CF46E5">
        <w:rPr>
          <w:rFonts w:ascii="Verdana" w:hAnsi="Verdana" w:eastAsia="Verdana" w:cs="Verdana"/>
          <w:sz w:val="20"/>
          <w:szCs w:val="20"/>
        </w:rPr>
        <w:t xml:space="preserve">. </w:t>
      </w:r>
      <w:r w:rsidRPr="4A82B62B" w:rsidR="0046356F">
        <w:rPr>
          <w:rFonts w:ascii="Verdana" w:hAnsi="Verdana" w:eastAsia="Verdana" w:cs="Verdana"/>
          <w:sz w:val="20"/>
          <w:szCs w:val="20"/>
        </w:rPr>
        <w:t>(Zonder papier kom je sterker over).</w:t>
      </w:r>
    </w:p>
    <w:p w:rsidR="00CF46E5" w:rsidP="4A82B62B" w:rsidRDefault="004E221E" w14:paraId="72E496CC" w14:textId="211F1465">
      <w:pPr>
        <w:ind w:left="708"/>
        <w:rPr>
          <w:rFonts w:ascii="Verdana" w:hAnsi="Verdana" w:eastAsia="Verdana" w:cs="Verdana"/>
          <w:sz w:val="20"/>
          <w:szCs w:val="20"/>
        </w:rPr>
      </w:pPr>
      <w:r w:rsidRPr="4A82B62B" w:rsidR="004E221E">
        <w:rPr>
          <w:rFonts w:ascii="Verdana" w:hAnsi="Verdana" w:eastAsia="Verdana" w:cs="Verdana"/>
          <w:sz w:val="20"/>
          <w:szCs w:val="20"/>
        </w:rPr>
        <w:t>L</w:t>
      </w:r>
      <w:r w:rsidRPr="4A82B62B" w:rsidR="00CF46E5">
        <w:rPr>
          <w:rFonts w:ascii="Verdana" w:hAnsi="Verdana" w:eastAsia="Verdana" w:cs="Verdana"/>
          <w:sz w:val="20"/>
          <w:szCs w:val="20"/>
        </w:rPr>
        <w:t xml:space="preserve">et </w:t>
      </w:r>
      <w:r w:rsidRPr="4A82B62B" w:rsidR="004E221E">
        <w:rPr>
          <w:rFonts w:ascii="Verdana" w:hAnsi="Verdana" w:eastAsia="Verdana" w:cs="Verdana"/>
          <w:sz w:val="20"/>
          <w:szCs w:val="20"/>
        </w:rPr>
        <w:t>op: verwerk ook</w:t>
      </w:r>
      <w:r w:rsidRPr="4A82B62B" w:rsidR="00CF46E5">
        <w:rPr>
          <w:rFonts w:ascii="Verdana" w:hAnsi="Verdana" w:eastAsia="Verdana" w:cs="Verdana"/>
          <w:sz w:val="20"/>
          <w:szCs w:val="20"/>
        </w:rPr>
        <w:t xml:space="preserve"> argumenten die mensen hebben vanuit hun christelijke levensovertuiging</w:t>
      </w:r>
      <w:r w:rsidRPr="4A82B62B" w:rsidR="008D05BF">
        <w:rPr>
          <w:rFonts w:ascii="Verdana" w:hAnsi="Verdana" w:eastAsia="Verdana" w:cs="Verdana"/>
          <w:sz w:val="20"/>
          <w:szCs w:val="20"/>
        </w:rPr>
        <w:t>.</w:t>
      </w:r>
    </w:p>
    <w:p w:rsidR="00A06A6F" w:rsidP="4A82B62B" w:rsidRDefault="00A06A6F" w14:paraId="5657C660" w14:textId="4679F45D">
      <w:pPr>
        <w:rPr>
          <w:rFonts w:ascii="Verdana" w:hAnsi="Verdana" w:eastAsia="Verdana" w:cs="Verdana"/>
          <w:sz w:val="20"/>
          <w:szCs w:val="20"/>
        </w:rPr>
      </w:pPr>
    </w:p>
    <w:p w:rsidR="005014CD" w:rsidP="4A82B62B" w:rsidRDefault="00A06A6F" w14:paraId="5657C662" w14:textId="10374CD3">
      <w:pPr>
        <w:ind w:left="708"/>
        <w:rPr>
          <w:rFonts w:ascii="Verdana" w:hAnsi="Verdana" w:eastAsia="Verdana" w:cs="Verdana"/>
          <w:sz w:val="20"/>
          <w:szCs w:val="20"/>
        </w:rPr>
      </w:pPr>
      <w:r w:rsidRPr="4A82B62B" w:rsidR="00A06A6F">
        <w:rPr>
          <w:rFonts w:ascii="Verdana" w:hAnsi="Verdana" w:eastAsia="Verdana" w:cs="Verdana"/>
          <w:sz w:val="20"/>
          <w:szCs w:val="20"/>
        </w:rPr>
        <w:t xml:space="preserve">Dit debat wordt door </w:t>
      </w:r>
      <w:r w:rsidRPr="4A82B62B" w:rsidR="005014CD">
        <w:rPr>
          <w:rFonts w:ascii="Verdana" w:hAnsi="Verdana" w:eastAsia="Verdana" w:cs="Verdana"/>
          <w:sz w:val="20"/>
          <w:szCs w:val="20"/>
        </w:rPr>
        <w:t>1 leerling uit groep A gefilmd. 1 leerling uit groep B is</w:t>
      </w:r>
      <w:r w:rsidRPr="4A82B62B" w:rsidR="00FC3834">
        <w:rPr>
          <w:rFonts w:ascii="Verdana" w:hAnsi="Verdana" w:eastAsia="Verdana" w:cs="Verdana"/>
          <w:sz w:val="20"/>
          <w:szCs w:val="20"/>
        </w:rPr>
        <w:t xml:space="preserve"> </w:t>
      </w:r>
      <w:r w:rsidRPr="4A82B62B" w:rsidR="005014CD">
        <w:rPr>
          <w:rFonts w:ascii="Verdana" w:hAnsi="Verdana" w:eastAsia="Verdana" w:cs="Verdana"/>
          <w:sz w:val="20"/>
          <w:szCs w:val="20"/>
        </w:rPr>
        <w:t>gespreksleider. De overige 4 leerlingen uit groep gaan met elkaar in gesprek en proberen elkaar met hun argumenten te overtuigen</w:t>
      </w:r>
      <w:r w:rsidRPr="4A82B62B" w:rsidR="00BB4BEC">
        <w:rPr>
          <w:rFonts w:ascii="Verdana" w:hAnsi="Verdana" w:eastAsia="Verdana" w:cs="Verdana"/>
          <w:sz w:val="20"/>
          <w:szCs w:val="20"/>
        </w:rPr>
        <w:t>. Laat elkaar goed uitspreken en reageer op elkaar argumenten.</w:t>
      </w:r>
    </w:p>
    <w:p w:rsidR="005014CD" w:rsidP="4A82B62B" w:rsidRDefault="005014CD" w14:paraId="5657C663" w14:textId="77777777">
      <w:pPr>
        <w:rPr>
          <w:rFonts w:ascii="Verdana" w:hAnsi="Verdana" w:eastAsia="Verdana" w:cs="Verdana"/>
          <w:sz w:val="20"/>
          <w:szCs w:val="20"/>
        </w:rPr>
      </w:pPr>
    </w:p>
    <w:p w:rsidRPr="006C482D" w:rsidR="00A06A6F" w:rsidP="4A82B62B" w:rsidRDefault="005014CD" w14:paraId="5657C664" w14:textId="2E4A80CA">
      <w:pPr>
        <w:pStyle w:val="Lijstalinea"/>
        <w:numPr>
          <w:ilvl w:val="0"/>
          <w:numId w:val="46"/>
        </w:numPr>
        <w:rPr>
          <w:rFonts w:ascii="Verdana" w:hAnsi="Verdana" w:eastAsia="Verdana" w:cs="Verdana"/>
          <w:sz w:val="20"/>
          <w:szCs w:val="20"/>
        </w:rPr>
      </w:pPr>
      <w:r w:rsidRPr="4A82B62B" w:rsidR="005014CD">
        <w:rPr>
          <w:rFonts w:ascii="Verdana" w:hAnsi="Verdana" w:eastAsia="Verdana" w:cs="Verdana"/>
          <w:sz w:val="20"/>
          <w:szCs w:val="20"/>
        </w:rPr>
        <w:t>Na afloop worden de filmpjes getoond in de klas.</w:t>
      </w:r>
    </w:p>
    <w:p w:rsidR="00A06A6F" w:rsidP="4A82B62B" w:rsidRDefault="00A06A6F" w14:paraId="5657C665" w14:textId="77777777">
      <w:pPr>
        <w:rPr>
          <w:rFonts w:ascii="Verdana" w:hAnsi="Verdana" w:eastAsia="Verdana" w:cs="Verdana"/>
          <w:sz w:val="20"/>
          <w:szCs w:val="20"/>
        </w:rPr>
      </w:pPr>
    </w:p>
    <w:p w:rsidRPr="00A06A6F" w:rsidR="00A06A6F" w:rsidP="4A82B62B" w:rsidRDefault="00A06A6F" w14:paraId="5657C666" w14:textId="77777777">
      <w:pPr>
        <w:rPr>
          <w:rFonts w:ascii="Verdana" w:hAnsi="Verdana" w:eastAsia="Verdana" w:cs="Verdana"/>
          <w:sz w:val="20"/>
          <w:szCs w:val="20"/>
        </w:rPr>
      </w:pPr>
    </w:p>
    <w:sectPr w:rsidRPr="00A06A6F" w:rsidR="00A06A6F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85822D8"/>
    <w:lvl w:ilvl="0">
      <w:numFmt w:val="bullet"/>
      <w:lvlText w:val="*"/>
      <w:lvlJc w:val="left"/>
    </w:lvl>
  </w:abstractNum>
  <w:abstractNum w:abstractNumId="1" w15:restartNumberingAfterBreak="0">
    <w:nsid w:val="02035899"/>
    <w:multiLevelType w:val="multilevel"/>
    <w:tmpl w:val="462A4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5263D47"/>
    <w:multiLevelType w:val="multilevel"/>
    <w:tmpl w:val="A6581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B23079"/>
    <w:multiLevelType w:val="multilevel"/>
    <w:tmpl w:val="AB36B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hint="default" w:ascii="Calibri" w:hAnsi="Calibri" w:cs="Calibri" w:eastAsiaTheme="minorHAnsi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386EBA"/>
    <w:multiLevelType w:val="multilevel"/>
    <w:tmpl w:val="4D5C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A116929"/>
    <w:multiLevelType w:val="multilevel"/>
    <w:tmpl w:val="0AB87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6F45336"/>
    <w:multiLevelType w:val="multilevel"/>
    <w:tmpl w:val="FDFC5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9092500"/>
    <w:multiLevelType w:val="hybridMultilevel"/>
    <w:tmpl w:val="78446248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8" w15:restartNumberingAfterBreak="0">
    <w:nsid w:val="1B3A25B8"/>
    <w:multiLevelType w:val="multilevel"/>
    <w:tmpl w:val="7FF09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BA3707B"/>
    <w:multiLevelType w:val="multilevel"/>
    <w:tmpl w:val="B9940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1CF33F6A"/>
    <w:multiLevelType w:val="multilevel"/>
    <w:tmpl w:val="2D20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1EE571C5"/>
    <w:multiLevelType w:val="multilevel"/>
    <w:tmpl w:val="B4BE839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0021EDE"/>
    <w:multiLevelType w:val="multilevel"/>
    <w:tmpl w:val="B05A0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213D4B8F"/>
    <w:multiLevelType w:val="multilevel"/>
    <w:tmpl w:val="0270C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2D48665B"/>
    <w:multiLevelType w:val="hybridMultilevel"/>
    <w:tmpl w:val="A3CE85C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5600E"/>
    <w:multiLevelType w:val="multilevel"/>
    <w:tmpl w:val="A7304BC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34D333CC"/>
    <w:multiLevelType w:val="hybridMultilevel"/>
    <w:tmpl w:val="8BCC97C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4DF1A82"/>
    <w:multiLevelType w:val="multilevel"/>
    <w:tmpl w:val="480C430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359302A2"/>
    <w:multiLevelType w:val="multilevel"/>
    <w:tmpl w:val="4BCC6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35CF0E34"/>
    <w:multiLevelType w:val="multilevel"/>
    <w:tmpl w:val="AB36B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hint="default" w:ascii="Calibri" w:hAnsi="Calibri" w:cs="Calibri" w:eastAsiaTheme="minorHAnsi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86438B"/>
    <w:multiLevelType w:val="hybridMultilevel"/>
    <w:tmpl w:val="9CDA05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CE6036"/>
    <w:multiLevelType w:val="hybridMultilevel"/>
    <w:tmpl w:val="BC8613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E47821"/>
    <w:multiLevelType w:val="hybridMultilevel"/>
    <w:tmpl w:val="C76C0DCA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3" w15:restartNumberingAfterBreak="0">
    <w:nsid w:val="453E26DD"/>
    <w:multiLevelType w:val="hybridMultilevel"/>
    <w:tmpl w:val="438E1B32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4" w15:restartNumberingAfterBreak="0">
    <w:nsid w:val="46167770"/>
    <w:multiLevelType w:val="hybridMultilevel"/>
    <w:tmpl w:val="A1B426CE"/>
    <w:lvl w:ilvl="0" w:tplc="0413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5" w15:restartNumberingAfterBreak="0">
    <w:nsid w:val="47B245CA"/>
    <w:multiLevelType w:val="multilevel"/>
    <w:tmpl w:val="1176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4C866780"/>
    <w:multiLevelType w:val="multilevel"/>
    <w:tmpl w:val="EAB0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4E235AD3"/>
    <w:multiLevelType w:val="multilevel"/>
    <w:tmpl w:val="129AE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502B4D1F"/>
    <w:multiLevelType w:val="multilevel"/>
    <w:tmpl w:val="C7720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5E215782"/>
    <w:multiLevelType w:val="multilevel"/>
    <w:tmpl w:val="E20CA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5E757F1D"/>
    <w:multiLevelType w:val="hybridMultilevel"/>
    <w:tmpl w:val="B52CCCF6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1" w15:restartNumberingAfterBreak="0">
    <w:nsid w:val="64985FEB"/>
    <w:multiLevelType w:val="hybridMultilevel"/>
    <w:tmpl w:val="11B0E86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4B83C2D"/>
    <w:multiLevelType w:val="multilevel"/>
    <w:tmpl w:val="A8B0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65425D0A"/>
    <w:multiLevelType w:val="multilevel"/>
    <w:tmpl w:val="3DBA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66872920"/>
    <w:multiLevelType w:val="multilevel"/>
    <w:tmpl w:val="B9266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669C3C62"/>
    <w:multiLevelType w:val="multilevel"/>
    <w:tmpl w:val="7122B3F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  <w:sz w:val="20"/>
      </w:rPr>
    </w:lvl>
  </w:abstractNum>
  <w:abstractNum w:abstractNumId="36" w15:restartNumberingAfterBreak="0">
    <w:nsid w:val="705F40DD"/>
    <w:multiLevelType w:val="multilevel"/>
    <w:tmpl w:val="562E7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7" w15:restartNumberingAfterBreak="0">
    <w:nsid w:val="72574668"/>
    <w:multiLevelType w:val="multilevel"/>
    <w:tmpl w:val="6FE88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73B96335"/>
    <w:multiLevelType w:val="hybridMultilevel"/>
    <w:tmpl w:val="8D6862B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40120AD"/>
    <w:multiLevelType w:val="hybridMultilevel"/>
    <w:tmpl w:val="D8E8F946"/>
    <w:lvl w:ilvl="0" w:tplc="B364A7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33703"/>
    <w:multiLevelType w:val="multilevel"/>
    <w:tmpl w:val="A6581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2834AA"/>
    <w:multiLevelType w:val="multilevel"/>
    <w:tmpl w:val="227AE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2" w15:restartNumberingAfterBreak="0">
    <w:nsid w:val="7BD31C12"/>
    <w:multiLevelType w:val="multilevel"/>
    <w:tmpl w:val="3E521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 w15:restartNumberingAfterBreak="0">
    <w:nsid w:val="7E9D0E47"/>
    <w:multiLevelType w:val="multilevel"/>
    <w:tmpl w:val="BB60E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 w15:restartNumberingAfterBreak="0">
    <w:nsid w:val="7EED0C51"/>
    <w:multiLevelType w:val="multilevel"/>
    <w:tmpl w:val="868E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5" w15:restartNumberingAfterBreak="0">
    <w:nsid w:val="7F8F54E5"/>
    <w:multiLevelType w:val="multilevel"/>
    <w:tmpl w:val="2902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283850697">
    <w:abstractNumId w:val="16"/>
  </w:num>
  <w:num w:numId="2" w16cid:durableId="1431046908">
    <w:abstractNumId w:val="26"/>
  </w:num>
  <w:num w:numId="3" w16cid:durableId="2009214307">
    <w:abstractNumId w:val="3"/>
  </w:num>
  <w:num w:numId="4" w16cid:durableId="207225872">
    <w:abstractNumId w:val="37"/>
  </w:num>
  <w:num w:numId="5" w16cid:durableId="1429472113">
    <w:abstractNumId w:val="21"/>
  </w:num>
  <w:num w:numId="6" w16cid:durableId="508912618">
    <w:abstractNumId w:val="31"/>
  </w:num>
  <w:num w:numId="7" w16cid:durableId="446195252">
    <w:abstractNumId w:val="44"/>
  </w:num>
  <w:num w:numId="8" w16cid:durableId="95254204">
    <w:abstractNumId w:val="9"/>
  </w:num>
  <w:num w:numId="9" w16cid:durableId="654380581">
    <w:abstractNumId w:val="29"/>
  </w:num>
  <w:num w:numId="10" w16cid:durableId="12847967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hint="default" w:ascii="Symbol" w:hAnsi="Symbol"/>
        </w:rPr>
      </w:lvl>
    </w:lvlOverride>
  </w:num>
  <w:num w:numId="11" w16cid:durableId="1634553220">
    <w:abstractNumId w:val="38"/>
  </w:num>
  <w:num w:numId="12" w16cid:durableId="118451687">
    <w:abstractNumId w:val="2"/>
  </w:num>
  <w:num w:numId="13" w16cid:durableId="1628123008">
    <w:abstractNumId w:val="40"/>
  </w:num>
  <w:num w:numId="14" w16cid:durableId="2107649132">
    <w:abstractNumId w:val="39"/>
  </w:num>
  <w:num w:numId="15" w16cid:durableId="350644692">
    <w:abstractNumId w:val="19"/>
  </w:num>
  <w:num w:numId="16" w16cid:durableId="1847406269">
    <w:abstractNumId w:val="24"/>
  </w:num>
  <w:num w:numId="17" w16cid:durableId="643854240">
    <w:abstractNumId w:val="35"/>
  </w:num>
  <w:num w:numId="18" w16cid:durableId="1405563261">
    <w:abstractNumId w:val="10"/>
  </w:num>
  <w:num w:numId="19" w16cid:durableId="1523281610">
    <w:abstractNumId w:val="25"/>
  </w:num>
  <w:num w:numId="20" w16cid:durableId="830415766">
    <w:abstractNumId w:val="5"/>
  </w:num>
  <w:num w:numId="21" w16cid:durableId="1077508712">
    <w:abstractNumId w:val="42"/>
  </w:num>
  <w:num w:numId="22" w16cid:durableId="723874096">
    <w:abstractNumId w:val="15"/>
  </w:num>
  <w:num w:numId="23" w16cid:durableId="1143617216">
    <w:abstractNumId w:val="6"/>
  </w:num>
  <w:num w:numId="24" w16cid:durableId="1794210858">
    <w:abstractNumId w:val="11"/>
  </w:num>
  <w:num w:numId="25" w16cid:durableId="1837960805">
    <w:abstractNumId w:val="17"/>
  </w:num>
  <w:num w:numId="26" w16cid:durableId="596400401">
    <w:abstractNumId w:val="41"/>
  </w:num>
  <w:num w:numId="27" w16cid:durableId="838078090">
    <w:abstractNumId w:val="13"/>
  </w:num>
  <w:num w:numId="28" w16cid:durableId="54357942">
    <w:abstractNumId w:val="1"/>
  </w:num>
  <w:num w:numId="29" w16cid:durableId="1457406562">
    <w:abstractNumId w:val="34"/>
  </w:num>
  <w:num w:numId="30" w16cid:durableId="254480230">
    <w:abstractNumId w:val="45"/>
  </w:num>
  <w:num w:numId="31" w16cid:durableId="287517988">
    <w:abstractNumId w:val="36"/>
  </w:num>
  <w:num w:numId="32" w16cid:durableId="1224565515">
    <w:abstractNumId w:val="4"/>
  </w:num>
  <w:num w:numId="33" w16cid:durableId="505556211">
    <w:abstractNumId w:val="33"/>
  </w:num>
  <w:num w:numId="34" w16cid:durableId="797994680">
    <w:abstractNumId w:val="12"/>
  </w:num>
  <w:num w:numId="35" w16cid:durableId="2087266161">
    <w:abstractNumId w:val="32"/>
  </w:num>
  <w:num w:numId="36" w16cid:durableId="1948805703">
    <w:abstractNumId w:val="27"/>
  </w:num>
  <w:num w:numId="37" w16cid:durableId="1338850642">
    <w:abstractNumId w:val="43"/>
  </w:num>
  <w:num w:numId="38" w16cid:durableId="303438297">
    <w:abstractNumId w:val="18"/>
  </w:num>
  <w:num w:numId="39" w16cid:durableId="595946790">
    <w:abstractNumId w:val="28"/>
  </w:num>
  <w:num w:numId="40" w16cid:durableId="109127067">
    <w:abstractNumId w:val="8"/>
  </w:num>
  <w:num w:numId="41" w16cid:durableId="1527793329">
    <w:abstractNumId w:val="22"/>
  </w:num>
  <w:num w:numId="42" w16cid:durableId="364447867">
    <w:abstractNumId w:val="7"/>
  </w:num>
  <w:num w:numId="43" w16cid:durableId="1142120369">
    <w:abstractNumId w:val="30"/>
  </w:num>
  <w:num w:numId="44" w16cid:durableId="281305145">
    <w:abstractNumId w:val="23"/>
  </w:num>
  <w:num w:numId="45" w16cid:durableId="1141003564">
    <w:abstractNumId w:val="20"/>
  </w:num>
  <w:num w:numId="46" w16cid:durableId="8575000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A6F"/>
    <w:rsid w:val="00024D47"/>
    <w:rsid w:val="00050094"/>
    <w:rsid w:val="00062A2D"/>
    <w:rsid w:val="00071DB3"/>
    <w:rsid w:val="00087260"/>
    <w:rsid w:val="000A4A3A"/>
    <w:rsid w:val="000B0139"/>
    <w:rsid w:val="000C7A8A"/>
    <w:rsid w:val="000E5352"/>
    <w:rsid w:val="0010521C"/>
    <w:rsid w:val="00115016"/>
    <w:rsid w:val="0012112C"/>
    <w:rsid w:val="00124CFE"/>
    <w:rsid w:val="0013728A"/>
    <w:rsid w:val="00157646"/>
    <w:rsid w:val="00166C14"/>
    <w:rsid w:val="0017167C"/>
    <w:rsid w:val="001979D6"/>
    <w:rsid w:val="001A01F7"/>
    <w:rsid w:val="001A7E2D"/>
    <w:rsid w:val="001B10AE"/>
    <w:rsid w:val="001D3327"/>
    <w:rsid w:val="001D6F53"/>
    <w:rsid w:val="001F3BFC"/>
    <w:rsid w:val="001F4A52"/>
    <w:rsid w:val="001F60DD"/>
    <w:rsid w:val="00200751"/>
    <w:rsid w:val="0020771C"/>
    <w:rsid w:val="00255A00"/>
    <w:rsid w:val="002813E2"/>
    <w:rsid w:val="00293F21"/>
    <w:rsid w:val="0029797C"/>
    <w:rsid w:val="002A78C2"/>
    <w:rsid w:val="002D4803"/>
    <w:rsid w:val="002E67BC"/>
    <w:rsid w:val="00301697"/>
    <w:rsid w:val="003035D3"/>
    <w:rsid w:val="00307C9A"/>
    <w:rsid w:val="00354D89"/>
    <w:rsid w:val="00361DAD"/>
    <w:rsid w:val="0037759D"/>
    <w:rsid w:val="00391412"/>
    <w:rsid w:val="003A7A7B"/>
    <w:rsid w:val="003B05C0"/>
    <w:rsid w:val="003B08FB"/>
    <w:rsid w:val="003B17F0"/>
    <w:rsid w:val="003B6808"/>
    <w:rsid w:val="0041057E"/>
    <w:rsid w:val="0041395D"/>
    <w:rsid w:val="00430998"/>
    <w:rsid w:val="00433033"/>
    <w:rsid w:val="00455666"/>
    <w:rsid w:val="0046356F"/>
    <w:rsid w:val="00466BD4"/>
    <w:rsid w:val="00475A12"/>
    <w:rsid w:val="004840CC"/>
    <w:rsid w:val="004B4E50"/>
    <w:rsid w:val="004C01D5"/>
    <w:rsid w:val="004E221E"/>
    <w:rsid w:val="00500CA2"/>
    <w:rsid w:val="005014CD"/>
    <w:rsid w:val="0050333C"/>
    <w:rsid w:val="005359A8"/>
    <w:rsid w:val="005419B1"/>
    <w:rsid w:val="00542A62"/>
    <w:rsid w:val="00561FDF"/>
    <w:rsid w:val="00570DE2"/>
    <w:rsid w:val="0058544C"/>
    <w:rsid w:val="005907AA"/>
    <w:rsid w:val="00593A6A"/>
    <w:rsid w:val="00630DF6"/>
    <w:rsid w:val="006344A2"/>
    <w:rsid w:val="00662997"/>
    <w:rsid w:val="006854E9"/>
    <w:rsid w:val="00694486"/>
    <w:rsid w:val="00694AB1"/>
    <w:rsid w:val="006A1F6F"/>
    <w:rsid w:val="006A3521"/>
    <w:rsid w:val="006A7E01"/>
    <w:rsid w:val="006C309D"/>
    <w:rsid w:val="006C446A"/>
    <w:rsid w:val="006C482D"/>
    <w:rsid w:val="006F4DC0"/>
    <w:rsid w:val="00701733"/>
    <w:rsid w:val="00722F61"/>
    <w:rsid w:val="00741219"/>
    <w:rsid w:val="007415CB"/>
    <w:rsid w:val="00750063"/>
    <w:rsid w:val="007510C4"/>
    <w:rsid w:val="00765099"/>
    <w:rsid w:val="00770CB4"/>
    <w:rsid w:val="00771B12"/>
    <w:rsid w:val="00785E58"/>
    <w:rsid w:val="007A7E24"/>
    <w:rsid w:val="007B0359"/>
    <w:rsid w:val="007D75BA"/>
    <w:rsid w:val="007F4AF3"/>
    <w:rsid w:val="00801CA9"/>
    <w:rsid w:val="00822080"/>
    <w:rsid w:val="00822E46"/>
    <w:rsid w:val="00825B3D"/>
    <w:rsid w:val="00834D09"/>
    <w:rsid w:val="00854B46"/>
    <w:rsid w:val="00875C8D"/>
    <w:rsid w:val="008A1E1B"/>
    <w:rsid w:val="008B0185"/>
    <w:rsid w:val="008B28F2"/>
    <w:rsid w:val="008B3C42"/>
    <w:rsid w:val="008C2F1E"/>
    <w:rsid w:val="008D05BF"/>
    <w:rsid w:val="008E0178"/>
    <w:rsid w:val="008F25AC"/>
    <w:rsid w:val="009128CA"/>
    <w:rsid w:val="009265B2"/>
    <w:rsid w:val="00941379"/>
    <w:rsid w:val="00955A23"/>
    <w:rsid w:val="0096247B"/>
    <w:rsid w:val="009A6A06"/>
    <w:rsid w:val="009B7C56"/>
    <w:rsid w:val="009C1ADA"/>
    <w:rsid w:val="009D4DE5"/>
    <w:rsid w:val="009E1996"/>
    <w:rsid w:val="009F6DF6"/>
    <w:rsid w:val="00A045EF"/>
    <w:rsid w:val="00A04C1F"/>
    <w:rsid w:val="00A06A6F"/>
    <w:rsid w:val="00A17025"/>
    <w:rsid w:val="00A1719C"/>
    <w:rsid w:val="00A33F1F"/>
    <w:rsid w:val="00A40F87"/>
    <w:rsid w:val="00A42447"/>
    <w:rsid w:val="00A505CB"/>
    <w:rsid w:val="00AC45D5"/>
    <w:rsid w:val="00AC5CBB"/>
    <w:rsid w:val="00AE0B51"/>
    <w:rsid w:val="00B07648"/>
    <w:rsid w:val="00B212D1"/>
    <w:rsid w:val="00B418A4"/>
    <w:rsid w:val="00B5412E"/>
    <w:rsid w:val="00B65CC1"/>
    <w:rsid w:val="00B95EB8"/>
    <w:rsid w:val="00BA5F02"/>
    <w:rsid w:val="00BB4BEC"/>
    <w:rsid w:val="00BC48AD"/>
    <w:rsid w:val="00BD7544"/>
    <w:rsid w:val="00BE1462"/>
    <w:rsid w:val="00C10341"/>
    <w:rsid w:val="00C407F5"/>
    <w:rsid w:val="00C4514A"/>
    <w:rsid w:val="00C631EA"/>
    <w:rsid w:val="00C64BD5"/>
    <w:rsid w:val="00C72049"/>
    <w:rsid w:val="00CB05B4"/>
    <w:rsid w:val="00CC4BE1"/>
    <w:rsid w:val="00CF16CA"/>
    <w:rsid w:val="00CF46E5"/>
    <w:rsid w:val="00D03F3A"/>
    <w:rsid w:val="00D04632"/>
    <w:rsid w:val="00D11D3A"/>
    <w:rsid w:val="00D43563"/>
    <w:rsid w:val="00D7099B"/>
    <w:rsid w:val="00DB195B"/>
    <w:rsid w:val="00DE05FC"/>
    <w:rsid w:val="00E0490F"/>
    <w:rsid w:val="00E12515"/>
    <w:rsid w:val="00E12D84"/>
    <w:rsid w:val="00E3381F"/>
    <w:rsid w:val="00E4209D"/>
    <w:rsid w:val="00E4291F"/>
    <w:rsid w:val="00E43EE3"/>
    <w:rsid w:val="00E44973"/>
    <w:rsid w:val="00E45836"/>
    <w:rsid w:val="00E573D2"/>
    <w:rsid w:val="00E6010D"/>
    <w:rsid w:val="00E60DBA"/>
    <w:rsid w:val="00E9226B"/>
    <w:rsid w:val="00EB6330"/>
    <w:rsid w:val="00EC19CE"/>
    <w:rsid w:val="00F048F1"/>
    <w:rsid w:val="00F056F9"/>
    <w:rsid w:val="00F32110"/>
    <w:rsid w:val="00F42D70"/>
    <w:rsid w:val="00F43F5C"/>
    <w:rsid w:val="00F45B61"/>
    <w:rsid w:val="00F55A41"/>
    <w:rsid w:val="00F6265E"/>
    <w:rsid w:val="00F64803"/>
    <w:rsid w:val="00F74A11"/>
    <w:rsid w:val="00F95D32"/>
    <w:rsid w:val="00FA2DB6"/>
    <w:rsid w:val="00FC3834"/>
    <w:rsid w:val="00FC5FA0"/>
    <w:rsid w:val="00FD2478"/>
    <w:rsid w:val="00FD3F58"/>
    <w:rsid w:val="00FE6800"/>
    <w:rsid w:val="4A82B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7C64E"/>
  <w15:chartTrackingRefBased/>
  <w15:docId w15:val="{526B93C9-6872-4E10-BFB7-7C2A38562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F4A5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BE146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E14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jpeg" Id="rId6" /><Relationship Type="http://schemas.openxmlformats.org/officeDocument/2006/relationships/customXml" Target="../customXml/item3.xml" Id="rId11" /><Relationship Type="http://schemas.openxmlformats.org/officeDocument/2006/relationships/image" Target="media/image1.jpeg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Props1.xml><?xml version="1.0" encoding="utf-8"?>
<ds:datastoreItem xmlns:ds="http://schemas.openxmlformats.org/officeDocument/2006/customXml" ds:itemID="{AB9264A7-6F36-4EAF-9BA9-A2C63693082A}"/>
</file>

<file path=customXml/itemProps2.xml><?xml version="1.0" encoding="utf-8"?>
<ds:datastoreItem xmlns:ds="http://schemas.openxmlformats.org/officeDocument/2006/customXml" ds:itemID="{5C2A8887-8C05-43BB-AA23-50E6756F5D62}"/>
</file>

<file path=customXml/itemProps3.xml><?xml version="1.0" encoding="utf-8"?>
<ds:datastoreItem xmlns:ds="http://schemas.openxmlformats.org/officeDocument/2006/customXml" ds:itemID="{6D18E66C-9046-45E0-8020-FEB22F1346B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 Brokking</dc:creator>
  <cp:keywords/>
  <dc:description/>
  <cp:lastModifiedBy>Blom, Reindert</cp:lastModifiedBy>
  <cp:revision>192</cp:revision>
  <dcterms:created xsi:type="dcterms:W3CDTF">2017-11-22T18:08:00Z</dcterms:created>
  <dcterms:modified xsi:type="dcterms:W3CDTF">2026-05-19T09:46:53Z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